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B3691" w14:textId="07822BC4" w:rsidR="00BF7C06" w:rsidRPr="00CA7BF0" w:rsidRDefault="0057657C" w:rsidP="0057657C">
      <w:pPr>
        <w:jc w:val="center"/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7BF0"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Room 1</w:t>
      </w:r>
      <w:r w:rsidR="008A54E5"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 P1/2</w:t>
      </w:r>
    </w:p>
    <w:p w14:paraId="6A3DEA80" w14:textId="1399DC5D" w:rsidR="004A5850" w:rsidRPr="00CA7BF0" w:rsidRDefault="00B079D8" w:rsidP="0057657C">
      <w:pPr>
        <w:jc w:val="center"/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72"/>
          <w:szCs w:val="72"/>
          <w:u w:val="single"/>
        </w:rPr>
        <w:drawing>
          <wp:anchor distT="0" distB="0" distL="114300" distR="114300" simplePos="0" relativeHeight="251678720" behindDoc="1" locked="0" layoutInCell="1" allowOverlap="1" wp14:anchorId="69214FA4" wp14:editId="47A95ECE">
            <wp:simplePos x="0" y="0"/>
            <wp:positionH relativeFrom="margin">
              <wp:posOffset>3143250</wp:posOffset>
            </wp:positionH>
            <wp:positionV relativeFrom="paragraph">
              <wp:posOffset>374650</wp:posOffset>
            </wp:positionV>
            <wp:extent cx="20828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1467828646" name="Picture 6" descr="A group of boys sitting on the floor rea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28646" name="Picture 6" descr="A group of boys sitting on the floor reading a boo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C06" w:rsidRPr="00CA7BF0"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Term 1 </w:t>
      </w:r>
      <w:r w:rsidR="0078451C"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October</w:t>
      </w:r>
      <w:r w:rsidR="00BF7C06" w:rsidRPr="00CA7BF0"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 </w:t>
      </w:r>
      <w:r w:rsidR="0078451C"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December</w:t>
      </w:r>
      <w:r w:rsidR="00BF7C06" w:rsidRPr="00CA7BF0"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</w:t>
      </w:r>
      <w:r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14:paraId="5DC804B9" w14:textId="7EB1C0C3" w:rsidR="0057657C" w:rsidRDefault="00A13FA7" w:rsidP="0057657C">
      <w:pPr>
        <w:rPr>
          <w:b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7657C">
        <w:rPr>
          <w:b/>
          <w:noProof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F32AE5" wp14:editId="69B7962A">
                <wp:simplePos x="0" y="0"/>
                <wp:positionH relativeFrom="margin">
                  <wp:posOffset>-77470</wp:posOffset>
                </wp:positionH>
                <wp:positionV relativeFrom="paragraph">
                  <wp:posOffset>106045</wp:posOffset>
                </wp:positionV>
                <wp:extent cx="2360930" cy="20256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8413B" w14:textId="69E1B890" w:rsidR="0078451C" w:rsidRPr="0078451C" w:rsidRDefault="00BF7C0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Literacy </w:t>
                            </w:r>
                            <w:r w:rsidR="0078451C">
                              <w:rPr>
                                <w:b/>
                                <w:bCs/>
                                <w:u w:val="single"/>
                              </w:rPr>
                              <w:t xml:space="preserve">- </w:t>
                            </w:r>
                            <w:r w:rsidRPr="0065671F">
                              <w:rPr>
                                <w:sz w:val="22"/>
                                <w:szCs w:val="22"/>
                              </w:rPr>
                              <w:t xml:space="preserve">We have been </w:t>
                            </w:r>
                            <w:r w:rsidR="00A13FA7">
                              <w:rPr>
                                <w:sz w:val="22"/>
                                <w:szCs w:val="22"/>
                              </w:rPr>
                              <w:t>us</w:t>
                            </w:r>
                            <w:r w:rsidR="0078451C">
                              <w:rPr>
                                <w:sz w:val="22"/>
                                <w:szCs w:val="22"/>
                              </w:rPr>
                              <w:t xml:space="preserve">ing </w:t>
                            </w:r>
                            <w:r w:rsidRPr="0065671F">
                              <w:rPr>
                                <w:sz w:val="22"/>
                                <w:szCs w:val="22"/>
                              </w:rPr>
                              <w:t xml:space="preserve">our sounds </w:t>
                            </w:r>
                            <w:r w:rsidR="0078451C">
                              <w:rPr>
                                <w:sz w:val="22"/>
                                <w:szCs w:val="22"/>
                              </w:rPr>
                              <w:t>as we read and write</w:t>
                            </w:r>
                            <w:r w:rsidR="00A13FA7">
                              <w:rPr>
                                <w:sz w:val="22"/>
                                <w:szCs w:val="22"/>
                              </w:rPr>
                              <w:t xml:space="preserve"> about our personal experiences.</w:t>
                            </w:r>
                          </w:p>
                          <w:p w14:paraId="5FEF6639" w14:textId="552D0A6A" w:rsidR="00BF7C06" w:rsidRPr="0065671F" w:rsidRDefault="007845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We have been using our listening skills to help us ask questions about the story we are listening 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32A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pt;margin-top:8.35pt;width:185.9pt;height:159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">
                <v:textbox>
                  <w:txbxContent>
                    <w:p w14:paraId="7798413B" w14:textId="69E1B890" w:rsidR="0078451C" w:rsidRPr="0078451C" w:rsidRDefault="00BF7C06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Literacy </w:t>
                      </w:r>
                      <w:r w:rsidR="0078451C">
                        <w:rPr>
                          <w:b/>
                          <w:bCs/>
                          <w:u w:val="single"/>
                        </w:rPr>
                        <w:t xml:space="preserve">- </w:t>
                      </w:r>
                      <w:r w:rsidRPr="0065671F">
                        <w:rPr>
                          <w:sz w:val="22"/>
                          <w:szCs w:val="22"/>
                        </w:rPr>
                        <w:t xml:space="preserve">We have been </w:t>
                      </w:r>
                      <w:r w:rsidR="00A13FA7">
                        <w:rPr>
                          <w:sz w:val="22"/>
                          <w:szCs w:val="22"/>
                        </w:rPr>
                        <w:t>us</w:t>
                      </w:r>
                      <w:r w:rsidR="0078451C">
                        <w:rPr>
                          <w:sz w:val="22"/>
                          <w:szCs w:val="22"/>
                        </w:rPr>
                        <w:t xml:space="preserve">ing </w:t>
                      </w:r>
                      <w:r w:rsidRPr="0065671F">
                        <w:rPr>
                          <w:sz w:val="22"/>
                          <w:szCs w:val="22"/>
                        </w:rPr>
                        <w:t xml:space="preserve">our sounds </w:t>
                      </w:r>
                      <w:r w:rsidR="0078451C">
                        <w:rPr>
                          <w:sz w:val="22"/>
                          <w:szCs w:val="22"/>
                        </w:rPr>
                        <w:t>as we read and write</w:t>
                      </w:r>
                      <w:r w:rsidR="00A13FA7">
                        <w:rPr>
                          <w:sz w:val="22"/>
                          <w:szCs w:val="22"/>
                        </w:rPr>
                        <w:t xml:space="preserve"> about our personal experiences.</w:t>
                      </w:r>
                    </w:p>
                    <w:p w14:paraId="5FEF6639" w14:textId="552D0A6A" w:rsidR="00BF7C06" w:rsidRPr="0065671F" w:rsidRDefault="0078451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We have been using our listening skills to help us ask questions about the story we are listening 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D3440B" w14:textId="069A6AA8" w:rsidR="0057657C" w:rsidRDefault="00061862" w:rsidP="0057657C">
      <w:pPr>
        <w:jc w:val="center"/>
        <w:rPr>
          <w:b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7657C">
        <w:rPr>
          <w:b/>
          <w:noProof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695B1F" wp14:editId="2C0466DF">
                <wp:simplePos x="0" y="0"/>
                <wp:positionH relativeFrom="margin">
                  <wp:align>right</wp:align>
                </wp:positionH>
                <wp:positionV relativeFrom="paragraph">
                  <wp:posOffset>784225</wp:posOffset>
                </wp:positionV>
                <wp:extent cx="2924175" cy="1870710"/>
                <wp:effectExtent l="0" t="0" r="28575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87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57F42" w14:textId="33D48503" w:rsidR="00BF7C06" w:rsidRDefault="00BF7C06" w:rsidP="00BF7C0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Numeracy</w:t>
                            </w:r>
                          </w:p>
                          <w:p w14:paraId="1BE7D94D" w14:textId="39F56BDD" w:rsidR="0057657C" w:rsidRPr="0065671F" w:rsidRDefault="00BF7C06" w:rsidP="005765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5671F">
                              <w:rPr>
                                <w:sz w:val="20"/>
                                <w:szCs w:val="20"/>
                              </w:rPr>
                              <w:t xml:space="preserve">P1 have been </w:t>
                            </w:r>
                            <w:r w:rsidR="0078451C">
                              <w:rPr>
                                <w:sz w:val="20"/>
                                <w:szCs w:val="20"/>
                              </w:rPr>
                              <w:t>ordering</w:t>
                            </w:r>
                            <w:r w:rsidRPr="0065671F">
                              <w:rPr>
                                <w:sz w:val="20"/>
                                <w:szCs w:val="20"/>
                              </w:rPr>
                              <w:t xml:space="preserve"> numbers to 10</w:t>
                            </w:r>
                            <w:r w:rsidR="00061862">
                              <w:rPr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78451C">
                              <w:rPr>
                                <w:sz w:val="20"/>
                                <w:szCs w:val="20"/>
                              </w:rPr>
                              <w:t>nd have begun to add to 10.</w:t>
                            </w:r>
                          </w:p>
                          <w:p w14:paraId="3246202B" w14:textId="6B1AC359" w:rsidR="00BF7C06" w:rsidRDefault="00BF7C06" w:rsidP="005765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5671F">
                              <w:rPr>
                                <w:sz w:val="20"/>
                                <w:szCs w:val="20"/>
                              </w:rPr>
                              <w:t xml:space="preserve">P2 have been learning </w:t>
                            </w:r>
                            <w:r w:rsidR="0078451C">
                              <w:rPr>
                                <w:sz w:val="20"/>
                                <w:szCs w:val="20"/>
                              </w:rPr>
                              <w:t xml:space="preserve">to count in </w:t>
                            </w:r>
                            <w:proofErr w:type="spellStart"/>
                            <w:r w:rsidR="0078451C">
                              <w:rPr>
                                <w:sz w:val="20"/>
                                <w:szCs w:val="20"/>
                              </w:rPr>
                              <w:t>tens</w:t>
                            </w:r>
                            <w:proofErr w:type="spellEnd"/>
                            <w:r w:rsidR="0078451C">
                              <w:rPr>
                                <w:sz w:val="20"/>
                                <w:szCs w:val="20"/>
                              </w:rPr>
                              <w:t xml:space="preserve"> to 100 and </w:t>
                            </w:r>
                            <w:r w:rsidR="00061862">
                              <w:rPr>
                                <w:sz w:val="20"/>
                                <w:szCs w:val="20"/>
                              </w:rPr>
                              <w:t xml:space="preserve">have been </w:t>
                            </w:r>
                            <w:r w:rsidR="00A31796">
                              <w:rPr>
                                <w:sz w:val="20"/>
                                <w:szCs w:val="20"/>
                              </w:rPr>
                              <w:t>begun to add to 100</w:t>
                            </w:r>
                            <w:r w:rsidR="0078451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22065A" w14:textId="6B404796" w:rsidR="00061862" w:rsidRPr="0065671F" w:rsidRDefault="00061862" w:rsidP="005765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All the children have been </w:t>
                            </w:r>
                            <w:r w:rsidR="00A31796">
                              <w:rPr>
                                <w:sz w:val="20"/>
                                <w:szCs w:val="20"/>
                              </w:rPr>
                              <w:t xml:space="preserve">working with shapes and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learning to measure</w:t>
                            </w:r>
                            <w:r w:rsidR="00A3179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95B1F" id="_x0000_s1027" type="#_x0000_t202" style="position:absolute;left:0;text-align:left;margin-left:179.05pt;margin-top:61.75pt;width:230.25pt;height:147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">
                <v:textbox>
                  <w:txbxContent>
                    <w:p w14:paraId="1CD57F42" w14:textId="33D48503" w:rsidR="00BF7C06" w:rsidRDefault="00BF7C06" w:rsidP="00BF7C06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Numeracy</w:t>
                      </w:r>
                    </w:p>
                    <w:p w14:paraId="1BE7D94D" w14:textId="39F56BDD" w:rsidR="0057657C" w:rsidRPr="0065671F" w:rsidRDefault="00BF7C06" w:rsidP="0057657C">
                      <w:pPr>
                        <w:rPr>
                          <w:sz w:val="20"/>
                          <w:szCs w:val="20"/>
                        </w:rPr>
                      </w:pPr>
                      <w:r w:rsidRPr="0065671F">
                        <w:rPr>
                          <w:sz w:val="20"/>
                          <w:szCs w:val="20"/>
                        </w:rPr>
                        <w:t xml:space="preserve">P1 have been </w:t>
                      </w:r>
                      <w:r w:rsidR="0078451C">
                        <w:rPr>
                          <w:sz w:val="20"/>
                          <w:szCs w:val="20"/>
                        </w:rPr>
                        <w:t>ordering</w:t>
                      </w:r>
                      <w:r w:rsidRPr="0065671F">
                        <w:rPr>
                          <w:sz w:val="20"/>
                          <w:szCs w:val="20"/>
                        </w:rPr>
                        <w:t xml:space="preserve"> numbers to 10</w:t>
                      </w:r>
                      <w:r w:rsidR="00061862">
                        <w:rPr>
                          <w:sz w:val="20"/>
                          <w:szCs w:val="20"/>
                        </w:rPr>
                        <w:t xml:space="preserve"> a</w:t>
                      </w:r>
                      <w:r w:rsidR="0078451C">
                        <w:rPr>
                          <w:sz w:val="20"/>
                          <w:szCs w:val="20"/>
                        </w:rPr>
                        <w:t>nd have begun to add to 10.</w:t>
                      </w:r>
                    </w:p>
                    <w:p w14:paraId="3246202B" w14:textId="6B1AC359" w:rsidR="00BF7C06" w:rsidRDefault="00BF7C06" w:rsidP="0057657C">
                      <w:pPr>
                        <w:rPr>
                          <w:sz w:val="20"/>
                          <w:szCs w:val="20"/>
                        </w:rPr>
                      </w:pPr>
                      <w:r w:rsidRPr="0065671F">
                        <w:rPr>
                          <w:sz w:val="20"/>
                          <w:szCs w:val="20"/>
                        </w:rPr>
                        <w:t xml:space="preserve">P2 have been learning </w:t>
                      </w:r>
                      <w:r w:rsidR="0078451C">
                        <w:rPr>
                          <w:sz w:val="20"/>
                          <w:szCs w:val="20"/>
                        </w:rPr>
                        <w:t xml:space="preserve">to count in </w:t>
                      </w:r>
                      <w:proofErr w:type="spellStart"/>
                      <w:r w:rsidR="0078451C">
                        <w:rPr>
                          <w:sz w:val="20"/>
                          <w:szCs w:val="20"/>
                        </w:rPr>
                        <w:t>tens</w:t>
                      </w:r>
                      <w:proofErr w:type="spellEnd"/>
                      <w:r w:rsidR="0078451C">
                        <w:rPr>
                          <w:sz w:val="20"/>
                          <w:szCs w:val="20"/>
                        </w:rPr>
                        <w:t xml:space="preserve"> to 100 and </w:t>
                      </w:r>
                      <w:r w:rsidR="00061862">
                        <w:rPr>
                          <w:sz w:val="20"/>
                          <w:szCs w:val="20"/>
                        </w:rPr>
                        <w:t xml:space="preserve">have been </w:t>
                      </w:r>
                      <w:r w:rsidR="00A31796">
                        <w:rPr>
                          <w:sz w:val="20"/>
                          <w:szCs w:val="20"/>
                        </w:rPr>
                        <w:t>begun to add to 100</w:t>
                      </w:r>
                      <w:r w:rsidR="0078451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A22065A" w14:textId="6B404796" w:rsidR="00061862" w:rsidRPr="0065671F" w:rsidRDefault="00061862" w:rsidP="0057657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All the children have been </w:t>
                      </w:r>
                      <w:r w:rsidR="00A31796">
                        <w:rPr>
                          <w:sz w:val="20"/>
                          <w:szCs w:val="20"/>
                        </w:rPr>
                        <w:t xml:space="preserve">working with shapes and </w:t>
                      </w:r>
                      <w:r>
                        <w:rPr>
                          <w:sz w:val="20"/>
                          <w:szCs w:val="20"/>
                        </w:rPr>
                        <w:t>learning to measure</w:t>
                      </w:r>
                      <w:r w:rsidR="00A31796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179F6A" w14:textId="31173E3F" w:rsidR="0057657C" w:rsidRPr="0057657C" w:rsidRDefault="00F315A5" w:rsidP="0057657C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79744" behindDoc="1" locked="0" layoutInCell="1" allowOverlap="1" wp14:anchorId="2A2AD75C" wp14:editId="495B1E62">
            <wp:simplePos x="0" y="0"/>
            <wp:positionH relativeFrom="column">
              <wp:posOffset>3413125</wp:posOffset>
            </wp:positionH>
            <wp:positionV relativeFrom="paragraph">
              <wp:posOffset>1939925</wp:posOffset>
            </wp:positionV>
            <wp:extent cx="2034540" cy="1525905"/>
            <wp:effectExtent l="0" t="0" r="3810" b="0"/>
            <wp:wrapTight wrapText="bothSides">
              <wp:wrapPolygon edited="0">
                <wp:start x="0" y="0"/>
                <wp:lineTo x="0" y="21303"/>
                <wp:lineTo x="21438" y="21303"/>
                <wp:lineTo x="21438" y="0"/>
                <wp:lineTo x="0" y="0"/>
              </wp:wrapPolygon>
            </wp:wrapTight>
            <wp:docPr id="91891416" name="Picture 7" descr="A group of girls playing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91416" name="Picture 7" descr="A group of girls playing a g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657C">
        <w:rPr>
          <w:b/>
          <w:noProof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FA78816" wp14:editId="55FE3192">
                <wp:simplePos x="0" y="0"/>
                <wp:positionH relativeFrom="margin">
                  <wp:posOffset>-238125</wp:posOffset>
                </wp:positionH>
                <wp:positionV relativeFrom="paragraph">
                  <wp:posOffset>1170940</wp:posOffset>
                </wp:positionV>
                <wp:extent cx="2743200" cy="2295525"/>
                <wp:effectExtent l="0" t="0" r="19050" b="28575"/>
                <wp:wrapTight wrapText="bothSides">
                  <wp:wrapPolygon edited="0">
                    <wp:start x="0" y="0"/>
                    <wp:lineTo x="0" y="21690"/>
                    <wp:lineTo x="21600" y="21690"/>
                    <wp:lineTo x="21600" y="0"/>
                    <wp:lineTo x="0" y="0"/>
                  </wp:wrapPolygon>
                </wp:wrapTight>
                <wp:docPr id="1356443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1A1C9" w14:textId="7182290D" w:rsidR="00BF7C06" w:rsidRDefault="00BF7C06" w:rsidP="00BF7C0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Health &amp; Wellbeing</w:t>
                            </w:r>
                          </w:p>
                          <w:p w14:paraId="3B4F481A" w14:textId="7275C965" w:rsidR="00061862" w:rsidRDefault="00BF7C06" w:rsidP="007845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5671F">
                              <w:rPr>
                                <w:sz w:val="22"/>
                                <w:szCs w:val="22"/>
                              </w:rPr>
                              <w:t xml:space="preserve">In PE </w:t>
                            </w:r>
                            <w:r w:rsidR="00061862">
                              <w:rPr>
                                <w:sz w:val="22"/>
                                <w:szCs w:val="22"/>
                              </w:rPr>
                              <w:t xml:space="preserve">we improved our racquet skills by </w:t>
                            </w:r>
                            <w:r w:rsidR="00A13FA7">
                              <w:rPr>
                                <w:sz w:val="22"/>
                                <w:szCs w:val="22"/>
                              </w:rPr>
                              <w:t xml:space="preserve">balancing, throwing and hitting </w:t>
                            </w:r>
                            <w:r w:rsidR="00061862">
                              <w:rPr>
                                <w:sz w:val="22"/>
                                <w:szCs w:val="22"/>
                              </w:rPr>
                              <w:t>beanbags and tennis balls.</w:t>
                            </w:r>
                          </w:p>
                          <w:p w14:paraId="16C9807B" w14:textId="3821BA92" w:rsidR="00BF7C06" w:rsidRPr="0065671F" w:rsidRDefault="00061862" w:rsidP="007845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 w:rsidR="00BF7C06" w:rsidRPr="0065671F">
                              <w:rPr>
                                <w:sz w:val="22"/>
                                <w:szCs w:val="22"/>
                              </w:rPr>
                              <w:t xml:space="preserve">e have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also </w:t>
                            </w:r>
                            <w:r w:rsidR="00BF7C06" w:rsidRPr="0065671F">
                              <w:rPr>
                                <w:sz w:val="22"/>
                                <w:szCs w:val="22"/>
                              </w:rPr>
                              <w:t xml:space="preserve">been </w:t>
                            </w:r>
                            <w:r w:rsidR="0078451C">
                              <w:rPr>
                                <w:sz w:val="22"/>
                                <w:szCs w:val="22"/>
                              </w:rPr>
                              <w:t>learning Scottish dances. We have been practising our steps and formations during the Military Two Step</w:t>
                            </w:r>
                            <w:r w:rsidR="00B079D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78816" id="_x0000_s1028" type="#_x0000_t202" style="position:absolute;margin-left:-18.75pt;margin-top:92.2pt;width:3in;height:180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">
                <v:textbox>
                  <w:txbxContent>
                    <w:p w14:paraId="5A11A1C9" w14:textId="7182290D" w:rsidR="00BF7C06" w:rsidRDefault="00BF7C06" w:rsidP="00BF7C06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Health &amp; Wellbeing</w:t>
                      </w:r>
                    </w:p>
                    <w:p w14:paraId="3B4F481A" w14:textId="7275C965" w:rsidR="00061862" w:rsidRDefault="00BF7C06" w:rsidP="0078451C">
                      <w:pPr>
                        <w:rPr>
                          <w:sz w:val="22"/>
                          <w:szCs w:val="22"/>
                        </w:rPr>
                      </w:pPr>
                      <w:r w:rsidRPr="0065671F">
                        <w:rPr>
                          <w:sz w:val="22"/>
                          <w:szCs w:val="22"/>
                        </w:rPr>
                        <w:t xml:space="preserve">In PE </w:t>
                      </w:r>
                      <w:r w:rsidR="00061862">
                        <w:rPr>
                          <w:sz w:val="22"/>
                          <w:szCs w:val="22"/>
                        </w:rPr>
                        <w:t xml:space="preserve">we improved our racquet skills by </w:t>
                      </w:r>
                      <w:r w:rsidR="00A13FA7">
                        <w:rPr>
                          <w:sz w:val="22"/>
                          <w:szCs w:val="22"/>
                        </w:rPr>
                        <w:t xml:space="preserve">balancing, throwing and hitting </w:t>
                      </w:r>
                      <w:r w:rsidR="00061862">
                        <w:rPr>
                          <w:sz w:val="22"/>
                          <w:szCs w:val="22"/>
                        </w:rPr>
                        <w:t>beanbags and tennis balls.</w:t>
                      </w:r>
                    </w:p>
                    <w:p w14:paraId="16C9807B" w14:textId="3821BA92" w:rsidR="00BF7C06" w:rsidRPr="0065671F" w:rsidRDefault="00061862" w:rsidP="0078451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</w:t>
                      </w:r>
                      <w:r w:rsidR="00BF7C06" w:rsidRPr="0065671F">
                        <w:rPr>
                          <w:sz w:val="22"/>
                          <w:szCs w:val="22"/>
                        </w:rPr>
                        <w:t xml:space="preserve">e have </w:t>
                      </w:r>
                      <w:r>
                        <w:rPr>
                          <w:sz w:val="22"/>
                          <w:szCs w:val="22"/>
                        </w:rPr>
                        <w:t xml:space="preserve">also </w:t>
                      </w:r>
                      <w:r w:rsidR="00BF7C06" w:rsidRPr="0065671F">
                        <w:rPr>
                          <w:sz w:val="22"/>
                          <w:szCs w:val="22"/>
                        </w:rPr>
                        <w:t xml:space="preserve">been </w:t>
                      </w:r>
                      <w:r w:rsidR="0078451C">
                        <w:rPr>
                          <w:sz w:val="22"/>
                          <w:szCs w:val="22"/>
                        </w:rPr>
                        <w:t>learning Scottish dances. We have been practising our steps and formations during the Military Two Step</w:t>
                      </w:r>
                      <w:r w:rsidR="00B079D8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FE7C51" w14:textId="54EC64BA" w:rsidR="0057657C" w:rsidRPr="0057657C" w:rsidRDefault="0057657C" w:rsidP="0057657C">
      <w:pPr>
        <w:rPr>
          <w:sz w:val="72"/>
          <w:szCs w:val="72"/>
        </w:rPr>
      </w:pPr>
    </w:p>
    <w:p w14:paraId="4EEF4013" w14:textId="15206EB7" w:rsidR="0057657C" w:rsidRPr="0057657C" w:rsidRDefault="0057657C" w:rsidP="0057657C">
      <w:pPr>
        <w:rPr>
          <w:sz w:val="72"/>
          <w:szCs w:val="72"/>
        </w:rPr>
      </w:pPr>
    </w:p>
    <w:p w14:paraId="694EDE07" w14:textId="336DC99F" w:rsidR="0057657C" w:rsidRDefault="00F315A5" w:rsidP="0057657C">
      <w:pPr>
        <w:tabs>
          <w:tab w:val="left" w:pos="2360"/>
        </w:tabs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0238DD1B" wp14:editId="2BBB3E8B">
            <wp:simplePos x="0" y="0"/>
            <wp:positionH relativeFrom="margin">
              <wp:posOffset>1296035</wp:posOffset>
            </wp:positionH>
            <wp:positionV relativeFrom="paragraph">
              <wp:posOffset>12700</wp:posOffset>
            </wp:positionV>
            <wp:extent cx="1570355" cy="1971040"/>
            <wp:effectExtent l="0" t="0" r="0" b="0"/>
            <wp:wrapTight wrapText="bothSides">
              <wp:wrapPolygon edited="0">
                <wp:start x="0" y="0"/>
                <wp:lineTo x="0" y="21294"/>
                <wp:lineTo x="21224" y="21294"/>
                <wp:lineTo x="21224" y="0"/>
                <wp:lineTo x="0" y="0"/>
              </wp:wrapPolygon>
            </wp:wrapTight>
            <wp:docPr id="904792056" name="Picture 8" descr="A child wearing a helmet and a yellow j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792056" name="Picture 8" descr="A child wearing a helmet and a yellow jacke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1A9037CF" wp14:editId="38F109CA">
            <wp:simplePos x="0" y="0"/>
            <wp:positionH relativeFrom="margin">
              <wp:align>left</wp:align>
            </wp:positionH>
            <wp:positionV relativeFrom="paragraph">
              <wp:posOffset>498475</wp:posOffset>
            </wp:positionV>
            <wp:extent cx="1295400" cy="1295400"/>
            <wp:effectExtent l="0" t="0" r="0" b="0"/>
            <wp:wrapTight wrapText="bothSides">
              <wp:wrapPolygon edited="0">
                <wp:start x="9847" y="318"/>
                <wp:lineTo x="5400" y="7306"/>
                <wp:lineTo x="4765" y="11118"/>
                <wp:lineTo x="3494" y="16200"/>
                <wp:lineTo x="3494" y="16835"/>
                <wp:lineTo x="8894" y="20965"/>
                <wp:lineTo x="12071" y="20965"/>
                <wp:lineTo x="17788" y="16835"/>
                <wp:lineTo x="17788" y="16200"/>
                <wp:lineTo x="16518" y="11435"/>
                <wp:lineTo x="15882" y="7306"/>
                <wp:lineTo x="11435" y="318"/>
                <wp:lineTo x="9847" y="318"/>
              </wp:wrapPolygon>
            </wp:wrapTight>
            <wp:docPr id="1746047694" name="Graphic 5" descr="Holiday tre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047694" name="Graphic 1746047694" descr="Holiday tree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2C4" w:rsidRPr="0057657C">
        <w:rPr>
          <w:b/>
          <w:noProof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089A83" wp14:editId="3B2C8C5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514600" cy="19145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5AEB0" w14:textId="7B4269EA" w:rsidR="00BF7C06" w:rsidRDefault="00BF7C06" w:rsidP="0065671F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Learning Across the Curriculum</w:t>
                            </w:r>
                          </w:p>
                          <w:p w14:paraId="21572CBF" w14:textId="09D32F3F" w:rsidR="0065671F" w:rsidRPr="000B661F" w:rsidRDefault="00BF7C06" w:rsidP="006567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B661F">
                              <w:rPr>
                                <w:sz w:val="22"/>
                                <w:szCs w:val="22"/>
                              </w:rPr>
                              <w:t xml:space="preserve">We have </w:t>
                            </w:r>
                            <w:r w:rsidR="00061862" w:rsidRPr="000B661F">
                              <w:rPr>
                                <w:sz w:val="22"/>
                                <w:szCs w:val="22"/>
                              </w:rPr>
                              <w:t>learn</w:t>
                            </w:r>
                            <w:r w:rsidR="0093376A" w:rsidRPr="000B661F">
                              <w:rPr>
                                <w:sz w:val="22"/>
                                <w:szCs w:val="22"/>
                              </w:rPr>
                              <w:t>ed</w:t>
                            </w:r>
                            <w:r w:rsidR="00061862" w:rsidRPr="000B661F">
                              <w:rPr>
                                <w:sz w:val="22"/>
                                <w:szCs w:val="22"/>
                              </w:rPr>
                              <w:t xml:space="preserve"> about </w:t>
                            </w:r>
                            <w:r w:rsidR="00B079D8">
                              <w:rPr>
                                <w:sz w:val="22"/>
                                <w:szCs w:val="22"/>
                              </w:rPr>
                              <w:t>People Who Help Us, especially the Emergency Services.</w:t>
                            </w:r>
                          </w:p>
                          <w:p w14:paraId="35C55900" w14:textId="3984F386" w:rsidR="0057657C" w:rsidRPr="000B661F" w:rsidRDefault="0065671F" w:rsidP="0065671F">
                            <w:pPr>
                              <w:rPr>
                                <w:rFonts w:ascii="Segoe UI Emoji" w:hAnsi="Segoe UI Emoji"/>
                              </w:rPr>
                            </w:pPr>
                            <w:r w:rsidRPr="000B661F">
                              <w:rPr>
                                <w:sz w:val="22"/>
                                <w:szCs w:val="22"/>
                              </w:rPr>
                              <w:t xml:space="preserve">We </w:t>
                            </w:r>
                            <w:r w:rsidR="00B079D8">
                              <w:rPr>
                                <w:sz w:val="22"/>
                                <w:szCs w:val="22"/>
                              </w:rPr>
                              <w:t>learned what a Paramedic does and how to call 999!</w:t>
                            </w:r>
                            <w:r w:rsidRPr="000B661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89A83" id="_x0000_s1029" type="#_x0000_t202" style="position:absolute;margin-left:146.8pt;margin-top:.7pt;width:198pt;height:150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">
                <v:textbox>
                  <w:txbxContent>
                    <w:p w14:paraId="2955AEB0" w14:textId="7B4269EA" w:rsidR="00BF7C06" w:rsidRDefault="00BF7C06" w:rsidP="0065671F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Learning Across the Curriculum</w:t>
                      </w:r>
                    </w:p>
                    <w:p w14:paraId="21572CBF" w14:textId="09D32F3F" w:rsidR="0065671F" w:rsidRPr="000B661F" w:rsidRDefault="00BF7C06" w:rsidP="0065671F">
                      <w:pPr>
                        <w:rPr>
                          <w:sz w:val="22"/>
                          <w:szCs w:val="22"/>
                        </w:rPr>
                      </w:pPr>
                      <w:r w:rsidRPr="000B661F">
                        <w:rPr>
                          <w:sz w:val="22"/>
                          <w:szCs w:val="22"/>
                        </w:rPr>
                        <w:t xml:space="preserve">We have </w:t>
                      </w:r>
                      <w:r w:rsidR="00061862" w:rsidRPr="000B661F">
                        <w:rPr>
                          <w:sz w:val="22"/>
                          <w:szCs w:val="22"/>
                        </w:rPr>
                        <w:t>learn</w:t>
                      </w:r>
                      <w:r w:rsidR="0093376A" w:rsidRPr="000B661F">
                        <w:rPr>
                          <w:sz w:val="22"/>
                          <w:szCs w:val="22"/>
                        </w:rPr>
                        <w:t>ed</w:t>
                      </w:r>
                      <w:r w:rsidR="00061862" w:rsidRPr="000B661F">
                        <w:rPr>
                          <w:sz w:val="22"/>
                          <w:szCs w:val="22"/>
                        </w:rPr>
                        <w:t xml:space="preserve"> about </w:t>
                      </w:r>
                      <w:r w:rsidR="00B079D8">
                        <w:rPr>
                          <w:sz w:val="22"/>
                          <w:szCs w:val="22"/>
                        </w:rPr>
                        <w:t>People Who Help Us, especially the Emergency Services.</w:t>
                      </w:r>
                    </w:p>
                    <w:p w14:paraId="35C55900" w14:textId="3984F386" w:rsidR="0057657C" w:rsidRPr="000B661F" w:rsidRDefault="0065671F" w:rsidP="0065671F">
                      <w:pPr>
                        <w:rPr>
                          <w:rFonts w:ascii="Segoe UI Emoji" w:hAnsi="Segoe UI Emoji"/>
                        </w:rPr>
                      </w:pPr>
                      <w:r w:rsidRPr="000B661F">
                        <w:rPr>
                          <w:sz w:val="22"/>
                          <w:szCs w:val="22"/>
                        </w:rPr>
                        <w:t xml:space="preserve">We </w:t>
                      </w:r>
                      <w:r w:rsidR="00B079D8">
                        <w:rPr>
                          <w:sz w:val="22"/>
                          <w:szCs w:val="22"/>
                        </w:rPr>
                        <w:t>learned what a Paramedic does and how to call 999!</w:t>
                      </w:r>
                      <w:r w:rsidRPr="000B661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57C">
        <w:rPr>
          <w:sz w:val="72"/>
          <w:szCs w:val="72"/>
        </w:rPr>
        <w:tab/>
      </w:r>
    </w:p>
    <w:p w14:paraId="718773FA" w14:textId="591AD4AA" w:rsidR="0059313B" w:rsidRPr="0059313B" w:rsidRDefault="00F315A5" w:rsidP="00DB04CA">
      <w:p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3FC8427C" wp14:editId="1BE49881">
            <wp:simplePos x="0" y="0"/>
            <wp:positionH relativeFrom="column">
              <wp:posOffset>152400</wp:posOffset>
            </wp:positionH>
            <wp:positionV relativeFrom="paragraph">
              <wp:posOffset>1423670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705141284" name="Picture 9" descr="A holly berry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915818" name="Picture 9" descr="A holly berry with leav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52EC8502" wp14:editId="755D6B26">
            <wp:simplePos x="0" y="0"/>
            <wp:positionH relativeFrom="column">
              <wp:posOffset>5076825</wp:posOffset>
            </wp:positionH>
            <wp:positionV relativeFrom="paragraph">
              <wp:posOffset>1661795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1453915818" name="Picture 9" descr="A holly berry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915818" name="Picture 9" descr="A holly berry with leave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9D8" w:rsidRPr="00B079D8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BAD711E" wp14:editId="11E50C13">
                <wp:simplePos x="0" y="0"/>
                <wp:positionH relativeFrom="margin">
                  <wp:align>center</wp:align>
                </wp:positionH>
                <wp:positionV relativeFrom="paragraph">
                  <wp:posOffset>1381125</wp:posOffset>
                </wp:positionV>
                <wp:extent cx="5551170" cy="793115"/>
                <wp:effectExtent l="19050" t="19050" r="11430" b="26035"/>
                <wp:wrapTight wrapText="bothSides">
                  <wp:wrapPolygon edited="0">
                    <wp:start x="-74" y="-519"/>
                    <wp:lineTo x="-74" y="21790"/>
                    <wp:lineTo x="21570" y="21790"/>
                    <wp:lineTo x="21570" y="-519"/>
                    <wp:lineTo x="-74" y="-519"/>
                  </wp:wrapPolygon>
                </wp:wrapTight>
                <wp:docPr id="5781954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699C0" w14:textId="16BAB6C6" w:rsidR="00B079D8" w:rsidRDefault="00B079D8" w:rsidP="00B079D8">
                            <w:pPr>
                              <w:jc w:val="center"/>
                            </w:pPr>
                            <w:r>
                              <w:t xml:space="preserve">Everyone in Room 1 would like to wish you a very Merry Christmas and a very safe and happy New Year!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D711E" id="_x0000_s1030" type="#_x0000_t202" style="position:absolute;margin-left:0;margin-top:108.75pt;width:437.1pt;height:62.45pt;z-index:-251639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" strokecolor="red" strokeweight="3pt">
                <v:textbox>
                  <w:txbxContent>
                    <w:p w14:paraId="678699C0" w14:textId="16BAB6C6" w:rsidR="00B079D8" w:rsidRDefault="00B079D8" w:rsidP="00B079D8">
                      <w:pPr>
                        <w:jc w:val="center"/>
                      </w:pPr>
                      <w:r>
                        <w:t xml:space="preserve">Everyone in Room 1 would like to wish you a very Merry Christmas and a very safe and happy New Year!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59313B" w:rsidRPr="0059313B" w:rsidSect="0093376A">
      <w:pgSz w:w="11906" w:h="16838"/>
      <w:pgMar w:top="993" w:right="1440" w:bottom="426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7C"/>
    <w:rsid w:val="00061862"/>
    <w:rsid w:val="000951DC"/>
    <w:rsid w:val="000B661F"/>
    <w:rsid w:val="000D1FAC"/>
    <w:rsid w:val="00214AAA"/>
    <w:rsid w:val="003002C4"/>
    <w:rsid w:val="003952CF"/>
    <w:rsid w:val="004A5850"/>
    <w:rsid w:val="0057657C"/>
    <w:rsid w:val="0059313B"/>
    <w:rsid w:val="0065671F"/>
    <w:rsid w:val="00762E8F"/>
    <w:rsid w:val="0078451C"/>
    <w:rsid w:val="008A54E5"/>
    <w:rsid w:val="0093376A"/>
    <w:rsid w:val="00974A5B"/>
    <w:rsid w:val="00A13FA7"/>
    <w:rsid w:val="00A22E81"/>
    <w:rsid w:val="00A31796"/>
    <w:rsid w:val="00AC0490"/>
    <w:rsid w:val="00B079D8"/>
    <w:rsid w:val="00BF7C06"/>
    <w:rsid w:val="00C04C8D"/>
    <w:rsid w:val="00CA7BF0"/>
    <w:rsid w:val="00CF2880"/>
    <w:rsid w:val="00DB04CA"/>
    <w:rsid w:val="00F315A5"/>
    <w:rsid w:val="00FD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0C5F3"/>
  <w15:chartTrackingRefBased/>
  <w15:docId w15:val="{28479415-4A05-4001-8BE2-BBFBC208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1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ublicdomainpictures.net/view-image.php?image=371&amp;amp;picture=holly&amp;amp;large=1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sv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21A1BB83A3C4AAC264ABA3045E39C" ma:contentTypeVersion="16" ma:contentTypeDescription="Create a new document." ma:contentTypeScope="" ma:versionID="80e35a20c7c94e2cb5514ff92a49112e">
  <xsd:schema xmlns:xsd="http://www.w3.org/2001/XMLSchema" xmlns:xs="http://www.w3.org/2001/XMLSchema" xmlns:p="http://schemas.microsoft.com/office/2006/metadata/properties" xmlns:ns3="e2a581b1-5b83-417c-b592-7a333255812d" xmlns:ns4="80cc8226-e5e1-4845-bb6c-8be5f7d99cec" targetNamespace="http://schemas.microsoft.com/office/2006/metadata/properties" ma:root="true" ma:fieldsID="058859d203083fa3c3e9e12a6e9d288f" ns3:_="" ns4:_="">
    <xsd:import namespace="e2a581b1-5b83-417c-b592-7a333255812d"/>
    <xsd:import namespace="80cc8226-e5e1-4845-bb6c-8be5f7d99c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581b1-5b83-417c-b592-7a3332558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c8226-e5e1-4845-bb6c-8be5f7d99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a581b1-5b83-417c-b592-7a33325581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F61308-BBEE-48B8-ADE9-26C7174A6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581b1-5b83-417c-b592-7a333255812d"/>
    <ds:schemaRef ds:uri="80cc8226-e5e1-4845-bb6c-8be5f7d99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818C9-C3FF-483E-BEB0-0A05D3AF2AF2}">
  <ds:schemaRefs>
    <ds:schemaRef ds:uri="http://schemas.microsoft.com/office/2006/metadata/properties"/>
    <ds:schemaRef ds:uri="http://schemas.microsoft.com/office/infopath/2007/PartnerControls"/>
    <ds:schemaRef ds:uri="e2a581b1-5b83-417c-b592-7a333255812d"/>
  </ds:schemaRefs>
</ds:datastoreItem>
</file>

<file path=customXml/itemProps3.xml><?xml version="1.0" encoding="utf-8"?>
<ds:datastoreItem xmlns:ds="http://schemas.openxmlformats.org/officeDocument/2006/customXml" ds:itemID="{7541CA8A-0A15-4C19-AFBA-F1A69A7FB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Barber</dc:creator>
  <cp:keywords/>
  <dc:description/>
  <cp:lastModifiedBy>Mrs Barber</cp:lastModifiedBy>
  <cp:revision>2</cp:revision>
  <dcterms:created xsi:type="dcterms:W3CDTF">2024-12-12T10:18:00Z</dcterms:created>
  <dcterms:modified xsi:type="dcterms:W3CDTF">2024-12-12T10:18:00Z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0x0101005A721A1BB83A3C4AAC264ABA3045E39C</vt:lpwstr>
  </property>
</Properties>
</file>